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4"/>
      </w:tblGrid>
      <w:tr w:rsidR="00506B12" w:rsidTr="001208ED">
        <w:tc>
          <w:tcPr>
            <w:tcW w:w="9571" w:type="dxa"/>
          </w:tcPr>
          <w:p w:rsidR="00506B12" w:rsidRPr="001208ED" w:rsidRDefault="00506B12" w:rsidP="001208ED">
            <w:r w:rsidRPr="001208ED">
              <w:t xml:space="preserve">Приложение </w:t>
            </w:r>
          </w:p>
          <w:p w:rsidR="00506B12" w:rsidRPr="001208ED" w:rsidRDefault="00506B12" w:rsidP="001208ED">
            <w:r w:rsidRPr="001208ED">
              <w:t>к приказу управления</w:t>
            </w:r>
          </w:p>
          <w:p w:rsidR="00506B12" w:rsidRPr="001208ED" w:rsidRDefault="00506B12" w:rsidP="001208ED">
            <w:r w:rsidRPr="001208ED">
              <w:t xml:space="preserve">образования и молодежной политики                                    администрации района </w:t>
            </w:r>
          </w:p>
          <w:p w:rsidR="00506B12" w:rsidRPr="001208ED" w:rsidRDefault="00506B12" w:rsidP="001208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8ED">
              <w:rPr>
                <w:rFonts w:ascii="Times New Roman" w:hAnsi="Times New Roman" w:cs="Times New Roman"/>
                <w:sz w:val="28"/>
                <w:szCs w:val="28"/>
              </w:rPr>
              <w:t>от   06.02.2017    №    49</w:t>
            </w:r>
          </w:p>
        </w:tc>
      </w:tr>
    </w:tbl>
    <w:p w:rsidR="000C2F5A" w:rsidRDefault="000C2F5A" w:rsidP="000C2F5A">
      <w:pPr>
        <w:pStyle w:val="ConsPlusNonformat"/>
        <w:jc w:val="both"/>
      </w:pPr>
    </w:p>
    <w:p w:rsidR="000C2F5A" w:rsidRDefault="000C2F5A" w:rsidP="000C2F5A">
      <w:pPr>
        <w:pStyle w:val="ConsPlusNonformat"/>
        <w:jc w:val="both"/>
      </w:pPr>
    </w:p>
    <w:p w:rsidR="000C2F5A" w:rsidRDefault="000C2F5A" w:rsidP="000C2F5A">
      <w:pPr>
        <w:pStyle w:val="ConsPlusNonformat"/>
        <w:jc w:val="both"/>
      </w:pPr>
    </w:p>
    <w:p w:rsidR="000C2F5A" w:rsidRDefault="000C2F5A" w:rsidP="000C2F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C2F5A" w:rsidRDefault="000C2F5A" w:rsidP="000C2F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C728AF" w:rsidRDefault="000C2F5A" w:rsidP="00C728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0C2F5A" w:rsidRPr="00C728AF" w:rsidRDefault="00C728AF" w:rsidP="00C728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«Новоаганский детский сад комбинированного вида «Лесная сказка»</w:t>
      </w:r>
    </w:p>
    <w:p w:rsidR="000C2F5A" w:rsidRDefault="000C2F5A" w:rsidP="000C2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C728A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0C2F5A" w:rsidRDefault="000C2F5A" w:rsidP="000C2F5A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"/>
        <w:gridCol w:w="3121"/>
        <w:gridCol w:w="2410"/>
        <w:gridCol w:w="3260"/>
      </w:tblGrid>
      <w:tr w:rsidR="000C2F5A" w:rsidTr="001208ED">
        <w:trPr>
          <w:trHeight w:val="7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5A" w:rsidRDefault="001208ED" w:rsidP="001208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2F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C2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C2F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C2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5A" w:rsidRDefault="000C2F5A" w:rsidP="0012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5A" w:rsidRDefault="000C2F5A" w:rsidP="0012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5A" w:rsidRDefault="000C2F5A" w:rsidP="0012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C2F5A" w:rsidTr="00B54BE7">
        <w:trPr>
          <w:trHeight w:val="6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A" w:rsidRDefault="00C728AF" w:rsidP="00B54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A" w:rsidRDefault="00C728AF" w:rsidP="00C72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Ольга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A" w:rsidRDefault="001208ED" w:rsidP="00C72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728AF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A" w:rsidRDefault="00F26076" w:rsidP="0012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75 2</w:t>
            </w:r>
            <w:r w:rsidR="00C728A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0C2F5A" w:rsidTr="00B54B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A" w:rsidRDefault="00C728AF" w:rsidP="00B54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A" w:rsidRDefault="00C728AF" w:rsidP="00C72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A" w:rsidRDefault="001208ED" w:rsidP="00C72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728A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A" w:rsidRDefault="00F26076" w:rsidP="0012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728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8A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0C2F5A" w:rsidTr="00B54BE7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A" w:rsidRDefault="00C728AF" w:rsidP="00B54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A" w:rsidRDefault="00C728AF" w:rsidP="00C72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Людмила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A" w:rsidRDefault="001208ED" w:rsidP="00C72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C728AF">
              <w:rPr>
                <w:rFonts w:ascii="Times New Roman" w:hAnsi="Times New Roman" w:cs="Times New Roman"/>
                <w:sz w:val="28"/>
                <w:szCs w:val="28"/>
              </w:rPr>
              <w:t>хозяйством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A" w:rsidRDefault="00F26076" w:rsidP="00120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C728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28A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0C2F5A" w:rsidRDefault="000C2F5A" w:rsidP="000C2F5A">
      <w:pPr>
        <w:pStyle w:val="ConsPlusNormal"/>
        <w:jc w:val="both"/>
      </w:pPr>
    </w:p>
    <w:p w:rsidR="000C2F5A" w:rsidRDefault="000C2F5A" w:rsidP="000C2F5A">
      <w:pPr>
        <w:autoSpaceDE w:val="0"/>
        <w:autoSpaceDN w:val="0"/>
        <w:adjustRightInd w:val="0"/>
        <w:ind w:firstLine="720"/>
        <w:jc w:val="both"/>
      </w:pPr>
    </w:p>
    <w:p w:rsidR="00D73EC0" w:rsidRDefault="00D73EC0" w:rsidP="00C728AF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8ED" w:rsidRDefault="001208ED" w:rsidP="00C728AF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8ED" w:rsidRDefault="001208ED" w:rsidP="00C728AF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8ED" w:rsidRDefault="001208ED" w:rsidP="00C728AF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8ED" w:rsidRDefault="001208ED" w:rsidP="00C728AF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8ED" w:rsidRDefault="001208ED" w:rsidP="00C728AF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8ED" w:rsidRDefault="001208ED" w:rsidP="00C728AF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8ED" w:rsidRDefault="001208ED" w:rsidP="00C728AF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8ED" w:rsidRDefault="001208ED" w:rsidP="00C728AF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8ED" w:rsidRDefault="001208ED" w:rsidP="00C728AF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8ED" w:rsidRDefault="001208ED" w:rsidP="00C728AF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8ED" w:rsidRDefault="001208ED" w:rsidP="00C728AF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8ED" w:rsidRDefault="001208ED" w:rsidP="00C728AF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8ED" w:rsidRDefault="001208ED" w:rsidP="00C728AF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8ED" w:rsidRDefault="001208ED" w:rsidP="00C728AF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8ED" w:rsidRDefault="001208ED" w:rsidP="00C728AF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8ED" w:rsidRDefault="001208ED" w:rsidP="00C728AF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1208ED" w:rsidSect="0049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C28"/>
    <w:rsid w:val="000C2F5A"/>
    <w:rsid w:val="000E2D6A"/>
    <w:rsid w:val="001208ED"/>
    <w:rsid w:val="001A00DB"/>
    <w:rsid w:val="001F6F66"/>
    <w:rsid w:val="002D338B"/>
    <w:rsid w:val="004970F7"/>
    <w:rsid w:val="00506B12"/>
    <w:rsid w:val="00596A9B"/>
    <w:rsid w:val="008E3C28"/>
    <w:rsid w:val="00911CB2"/>
    <w:rsid w:val="00A04E27"/>
    <w:rsid w:val="00AA2953"/>
    <w:rsid w:val="00B54BE7"/>
    <w:rsid w:val="00C728AF"/>
    <w:rsid w:val="00D73EC0"/>
    <w:rsid w:val="00F2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C2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2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C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06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06B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6B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</dc:creator>
  <cp:keywords/>
  <dc:description/>
  <cp:lastModifiedBy>KORNILOVAEB</cp:lastModifiedBy>
  <cp:revision>6</cp:revision>
  <cp:lastPrinted>2017-03-10T06:30:00Z</cp:lastPrinted>
  <dcterms:created xsi:type="dcterms:W3CDTF">2017-03-07T10:37:00Z</dcterms:created>
  <dcterms:modified xsi:type="dcterms:W3CDTF">2017-03-10T06:30:00Z</dcterms:modified>
</cp:coreProperties>
</file>