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48" w:rsidRPr="00351567" w:rsidRDefault="000D7D48" w:rsidP="000D7D48">
      <w:pPr>
        <w:spacing w:after="0" w:line="240" w:lineRule="auto"/>
        <w:ind w:left="3969" w:right="-2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УТВЕРЖДАЮ </w:t>
      </w:r>
    </w:p>
    <w:p w:rsidR="000D7D48" w:rsidRPr="00351567" w:rsidRDefault="000D7D48" w:rsidP="000D7D48">
      <w:pPr>
        <w:spacing w:after="0" w:line="240" w:lineRule="auto"/>
        <w:ind w:left="3969" w:right="-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администрации района </w:t>
      </w:r>
    </w:p>
    <w:p w:rsidR="000D7D48" w:rsidRPr="00351567" w:rsidRDefault="000D7D48" w:rsidP="000D7D48">
      <w:pPr>
        <w:spacing w:after="0" w:line="240" w:lineRule="auto"/>
        <w:ind w:left="3969" w:right="-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Председатель Межведомственной комиссии по профилактике правонарушений в районе</w:t>
      </w:r>
    </w:p>
    <w:p w:rsidR="000D7D48" w:rsidRPr="00351567" w:rsidRDefault="000D7D48" w:rsidP="000D7D48">
      <w:pPr>
        <w:spacing w:after="0" w:line="240" w:lineRule="auto"/>
        <w:ind w:left="3969" w:right="-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___________ </w:t>
      </w:r>
      <w:r w:rsidR="006960E3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Б.А. Саломатин</w:t>
      </w:r>
    </w:p>
    <w:p w:rsidR="000D7D48" w:rsidRPr="00351567" w:rsidRDefault="000D7D48" w:rsidP="000D7D48">
      <w:pPr>
        <w:spacing w:after="0" w:line="240" w:lineRule="auto"/>
        <w:ind w:left="3969" w:right="-2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C57FAA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30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C57FAA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июня 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2014 года</w:t>
      </w:r>
    </w:p>
    <w:p w:rsidR="000D7D48" w:rsidRPr="00351567" w:rsidRDefault="000D7D48" w:rsidP="000D7D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en-US"/>
        </w:rPr>
      </w:pPr>
    </w:p>
    <w:p w:rsidR="000D7D48" w:rsidRPr="00351567" w:rsidRDefault="000D7D48" w:rsidP="000D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ПОВЕСТКА ДНЯ</w:t>
      </w:r>
    </w:p>
    <w:p w:rsidR="000D7D48" w:rsidRPr="00351567" w:rsidRDefault="000D7D48" w:rsidP="000D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заседания Межведомственной комиссии </w:t>
      </w:r>
    </w:p>
    <w:p w:rsidR="000D7D48" w:rsidRPr="00351567" w:rsidRDefault="000D7D48" w:rsidP="000D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 профилактике правонарушений в районе</w:t>
      </w:r>
    </w:p>
    <w:p w:rsidR="000D7D48" w:rsidRPr="00351567" w:rsidRDefault="000D7D48" w:rsidP="000D7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D7D48" w:rsidRPr="00351567" w:rsidRDefault="000D7D48" w:rsidP="000D7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27BBE" wp14:editId="0A920FF4">
                <wp:simplePos x="0" y="0"/>
                <wp:positionH relativeFrom="column">
                  <wp:posOffset>-5080</wp:posOffset>
                </wp:positionH>
                <wp:positionV relativeFrom="paragraph">
                  <wp:posOffset>6350</wp:posOffset>
                </wp:positionV>
                <wp:extent cx="6229350" cy="952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4pt;margin-top:.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"/>
            </w:pict>
          </mc:Fallback>
        </mc:AlternateContent>
      </w:r>
    </w:p>
    <w:p w:rsidR="000D7D48" w:rsidRPr="00351567" w:rsidRDefault="000D7D48" w:rsidP="000D7D48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Дата проведения:</w:t>
      </w:r>
    </w:p>
    <w:p w:rsidR="000D7D48" w:rsidRPr="00351567" w:rsidRDefault="000D7D48" w:rsidP="000D7D48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«</w:t>
      </w:r>
      <w:r w:rsidR="00C57FAA" w:rsidRPr="0035156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30</w:t>
      </w:r>
      <w:r w:rsidRPr="0035156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» июня 2014 года</w:t>
      </w:r>
    </w:p>
    <w:p w:rsidR="000D7D48" w:rsidRPr="00351567" w:rsidRDefault="000D7D48" w:rsidP="000D7D48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Начало заседания: </w:t>
      </w:r>
      <w:r w:rsidRPr="0035156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14:30 часов</w:t>
      </w:r>
    </w:p>
    <w:p w:rsidR="000D7D48" w:rsidRPr="00351567" w:rsidRDefault="000D7D48" w:rsidP="000D7D48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Место проведения: </w:t>
      </w:r>
    </w:p>
    <w:p w:rsidR="000D7D48" w:rsidRPr="00351567" w:rsidRDefault="000D7D48" w:rsidP="000D7D48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г. Нижневартовск, ул. Ленина, 6 </w:t>
      </w:r>
    </w:p>
    <w:p w:rsidR="000D7D48" w:rsidRPr="00351567" w:rsidRDefault="000D7D48" w:rsidP="000D7D48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зал заседаний, каб. 201</w:t>
      </w:r>
    </w:p>
    <w:p w:rsidR="000D7D48" w:rsidRPr="00351567" w:rsidRDefault="000D7D48" w:rsidP="000D7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D7D48" w:rsidRPr="00351567" w:rsidRDefault="000D7D48" w:rsidP="00016B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</w:t>
      </w:r>
      <w:proofErr w:type="gramStart"/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повестки дня </w:t>
      </w: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заседания Межведомственной комиссии</w:t>
      </w:r>
      <w:proofErr w:type="gramEnd"/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по профилактике правонарушений в районе</w:t>
      </w: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Саломатин Борис Александрович</w:t>
      </w:r>
      <w:r w:rsidR="006960E3"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Председатель </w:t>
      </w:r>
      <w:r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 комиссии по профилактике правонарушений в районе.</w:t>
      </w:r>
    </w:p>
    <w:p w:rsidR="000D7D48" w:rsidRPr="00351567" w:rsidRDefault="000D7D48" w:rsidP="00016B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gramStart"/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развертывании и применении системы видеонаблюдения в целях охраны общественного порядка и обеспечения </w:t>
      </w:r>
      <w:bookmarkStart w:id="0" w:name="_GoBack"/>
      <w:bookmarkEnd w:id="0"/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общественной безопасности, привлечения к</w:t>
      </w:r>
      <w:r w:rsidR="00940C53"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 </w:t>
      </w: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охране правопорядка граждан и общественных организаций.</w:t>
      </w:r>
      <w:proofErr w:type="gramEnd"/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Докладчики:</w:t>
      </w:r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Зинченко Сергей Николаевич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начальник </w:t>
      </w:r>
      <w:proofErr w:type="gramStart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отдела Министерства внутренних дел Российской Федерации</w:t>
      </w:r>
      <w:proofErr w:type="gramEnd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</w:t>
      </w:r>
      <w:r w:rsidR="00940C53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Нижневартовскому району;</w:t>
      </w:r>
    </w:p>
    <w:p w:rsidR="000D7D48" w:rsidRPr="00351567" w:rsidRDefault="000D7D48" w:rsidP="00016B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преступлениях, совершенных несовершеннолетними в общественных местах за истекший период текущего года, в разрезе поселений района.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Докладчик:</w:t>
      </w:r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Зинченко Сергей Николаевич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начальник </w:t>
      </w:r>
      <w:proofErr w:type="gramStart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отдела Министерства внутренних дел Российской Федерации</w:t>
      </w:r>
      <w:proofErr w:type="gramEnd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</w:t>
      </w:r>
      <w:r w:rsidR="00940C53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Нижневартовскому району.</w:t>
      </w:r>
    </w:p>
    <w:p w:rsidR="000D7D48" w:rsidRPr="00351567" w:rsidRDefault="000D7D48" w:rsidP="00016B1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мерах профилактического характера, направленных на предупреждение и пресечение преступлений, совершаемых несовершеннолетними, а так же преступлений, совершаемых в общественных местах.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0D7D48" w:rsidRPr="00351567" w:rsidRDefault="000D7D48" w:rsidP="00016B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Докладчики:</w:t>
      </w:r>
    </w:p>
    <w:p w:rsidR="000D7D48" w:rsidRPr="00351567" w:rsidRDefault="000D7D48" w:rsidP="00016B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Зинченко Сергей Николаевич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начальник </w:t>
      </w:r>
      <w:proofErr w:type="gramStart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отдела Министерства внутрен</w:t>
      </w:r>
      <w:r w:rsidR="00940C53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них дел Российской Федерации</w:t>
      </w:r>
      <w:proofErr w:type="gramEnd"/>
      <w:r w:rsidR="00940C53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 Н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ижневартовскому району;</w:t>
      </w:r>
    </w:p>
    <w:p w:rsidR="000D7D48" w:rsidRPr="00351567" w:rsidRDefault="008B062B" w:rsidP="00016B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Задорожный</w:t>
      </w:r>
      <w:r w:rsidR="000D7D48"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Евгений Анатольевич</w:t>
      </w:r>
      <w:r w:rsidR="005903F5"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заместитель </w:t>
      </w:r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начальник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управления образования и молодежной политики администрации района;</w:t>
      </w:r>
    </w:p>
    <w:p w:rsidR="000D7D48" w:rsidRPr="00351567" w:rsidRDefault="000D7D48" w:rsidP="00016B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Белянкин Сергей Геннадьевич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исполняющий</w:t>
      </w:r>
      <w:proofErr w:type="gramEnd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обязанности начальника отдела по физической культуре и</w:t>
      </w:r>
      <w:r w:rsidR="00940C53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спорту администрации района;</w:t>
      </w:r>
    </w:p>
    <w:p w:rsidR="000D7D48" w:rsidRPr="00351567" w:rsidRDefault="006C7F47" w:rsidP="00016B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Яшина Елена Михайлович</w:t>
      </w:r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исполняющий</w:t>
      </w:r>
      <w:proofErr w:type="gramEnd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обязанности начальника </w:t>
      </w:r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отдела по организации деятельности комиссии по делам несовершеннолетних и защите их прав администрации района.</w:t>
      </w:r>
    </w:p>
    <w:p w:rsidR="000D7D48" w:rsidRPr="00351567" w:rsidRDefault="006C7F47" w:rsidP="00016B1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</w:t>
      </w:r>
      <w:r w:rsidR="000D7D48"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 мероприятиях, направленных на противодействие нелегальной миграции, и предупреждение правонарушений, совершаемых иностранными гражданами</w:t>
      </w:r>
      <w:r w:rsidR="009248B2"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, с участием общественных формирований правоохранительной направленности в</w:t>
      </w:r>
      <w:r w:rsidR="00940C53"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 </w:t>
      </w:r>
      <w:r w:rsidR="009248B2"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таких </w:t>
      </w:r>
      <w:r w:rsidR="00940C53"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мероприятиях</w:t>
      </w:r>
      <w:r w:rsidR="000D7D48"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</w:t>
      </w:r>
    </w:p>
    <w:p w:rsidR="000D7D48" w:rsidRPr="00351567" w:rsidRDefault="000D7D48" w:rsidP="00016B1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Докладчики:</w:t>
      </w: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</w:p>
    <w:p w:rsidR="000D7D48" w:rsidRPr="00351567" w:rsidRDefault="000D7D48" w:rsidP="00016B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Зинченко Сергей Николаевич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начальник </w:t>
      </w:r>
      <w:proofErr w:type="gramStart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отдела Министерства внутренних дел Российской Федерации</w:t>
      </w:r>
      <w:proofErr w:type="gramEnd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</w:t>
      </w:r>
      <w:r w:rsidR="00940C53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Нижневартовскому району;</w:t>
      </w:r>
    </w:p>
    <w:p w:rsidR="000D7D48" w:rsidRPr="00351567" w:rsidRDefault="009248B2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Быков Михаил Александрович</w:t>
      </w:r>
      <w:r w:rsidR="000D7D48"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</w:t>
      </w:r>
      <w:proofErr w:type="spellStart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ВРИО</w:t>
      </w:r>
      <w:proofErr w:type="spellEnd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начальник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отделения 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Управления </w:t>
      </w:r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Федеральной миграционной службы по Ханты-Мансийскому автономному округу</w:t>
      </w:r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noBreakHyphen/>
        <w:t xml:space="preserve">Югре </w:t>
      </w:r>
      <w:proofErr w:type="gramStart"/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gramEnd"/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proofErr w:type="gramStart"/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Нижневартовском</w:t>
      </w:r>
      <w:proofErr w:type="gramEnd"/>
      <w:r w:rsidR="000D7D48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районе.</w:t>
      </w:r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6.</w:t>
      </w:r>
      <w:r w:rsidRPr="00351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 реализации права граждан на обращение в</w:t>
      </w:r>
      <w:r w:rsidR="00940C53"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 </w:t>
      </w: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органы местного самоуправления и обеспечения объективного, всестороннего и своевременного рассмотрения данных обращений. </w:t>
      </w:r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Докладчик:</w:t>
      </w:r>
    </w:p>
    <w:p w:rsidR="000D7D48" w:rsidRPr="00351567" w:rsidRDefault="00CC679F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Двинянинова Мария Григорьевна</w:t>
      </w:r>
      <w:r w:rsidR="000D7D48"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="000D7D48"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– </w:t>
      </w:r>
      <w:proofErr w:type="gramStart"/>
      <w:r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исполняющий</w:t>
      </w:r>
      <w:proofErr w:type="gramEnd"/>
      <w:r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обязанности </w:t>
      </w:r>
      <w:r w:rsidR="000D7D48"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заместител</w:t>
      </w:r>
      <w:r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я</w:t>
      </w:r>
      <w:r w:rsidR="000D7D48"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главы администрации района по управлению делами. </w:t>
      </w:r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7. </w:t>
      </w:r>
      <w:proofErr w:type="gramStart"/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 социальной адаптации лиц, освободившихся из</w:t>
      </w:r>
      <w:r w:rsidR="00940C53"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 </w:t>
      </w: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мест лишения свободы, в части их трудоустройства, оказания медицинской помощи и принимаемых мерах профилактического характера с целью недопущения с</w:t>
      </w:r>
      <w:r w:rsidR="00940C53"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 </w:t>
      </w: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их</w:t>
      </w:r>
      <w:r w:rsidR="00940C53"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 </w:t>
      </w: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стороны совершения противоправных деяний, с</w:t>
      </w:r>
      <w:r w:rsidR="00940C53"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 </w:t>
      </w: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привлечением к участию в данной работе общественных организаций, в том числе правоохранительной направленности.</w:t>
      </w:r>
      <w:proofErr w:type="gramEnd"/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Докладчики: </w:t>
      </w:r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Шляхтина Нина Анатольевна </w:t>
      </w:r>
      <w:r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– главный врач бюджетного учреждения Ханты-Мансийского автономного округа – Югры «Нижневартовская районная больница»;</w:t>
      </w:r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Швец Елена Николаевна</w:t>
      </w:r>
      <w:r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– директор казенного учреждения Ханты-Мансийского автономного округа – Югры «Нижневартовский центр занятости населения». </w:t>
      </w:r>
    </w:p>
    <w:p w:rsidR="000D7D48" w:rsidRPr="00351567" w:rsidRDefault="000D7D48" w:rsidP="00016B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Журавлева Оксана Владимиро</w:t>
      </w:r>
      <w:r w:rsidR="00EF069E"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в</w:t>
      </w:r>
      <w:r w:rsidRPr="0035156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на</w:t>
      </w:r>
      <w:r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– начальник управления социальной защиты населения по городу Нижневартовску и Нижневартовскому району Департамента социального развития Ханты</w:t>
      </w:r>
      <w:r w:rsidRPr="0035156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noBreakHyphen/>
        <w:t>Мансийского автономного округа-Югры.</w:t>
      </w:r>
    </w:p>
    <w:p w:rsidR="000D7D48" w:rsidRPr="00351567" w:rsidRDefault="000D7D48" w:rsidP="00016B1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8. Об исполнении ранее принятых Межведомственной комиссией протокольных решений.</w:t>
      </w:r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Мичкова Анна Юрьевна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секретарь МВК по</w:t>
      </w:r>
      <w:r w:rsidRPr="0035156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профилактике правонарушений в районе.</w:t>
      </w:r>
    </w:p>
    <w:p w:rsidR="000D7D48" w:rsidRPr="00351567" w:rsidRDefault="000D7D48" w:rsidP="000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D7D48" w:rsidRPr="00351567" w:rsidRDefault="000D7D48" w:rsidP="00E9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Секретарь </w:t>
      </w:r>
      <w:proofErr w:type="gramStart"/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Межведомственной</w:t>
      </w:r>
      <w:proofErr w:type="gramEnd"/>
    </w:p>
    <w:p w:rsidR="000D7D48" w:rsidRPr="00351567" w:rsidRDefault="000D7D48" w:rsidP="00E9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комиссии по профилактике</w:t>
      </w:r>
    </w:p>
    <w:p w:rsidR="000D7D48" w:rsidRPr="00351567" w:rsidRDefault="000D7D48" w:rsidP="00E94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правонарушений в районе </w:t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E945CA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940C53"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51567">
        <w:rPr>
          <w:rFonts w:ascii="Times New Roman" w:eastAsia="Times New Roman" w:hAnsi="Times New Roman" w:cs="Times New Roman"/>
          <w:sz w:val="28"/>
          <w:szCs w:val="28"/>
          <w:lang w:bidi="en-US"/>
        </w:rPr>
        <w:t>А.Ю. Мичкова</w:t>
      </w:r>
    </w:p>
    <w:p w:rsidR="000D7D48" w:rsidRPr="00351567" w:rsidRDefault="000D7D48" w:rsidP="00016B18">
      <w:pPr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sectPr w:rsidR="000D7D48" w:rsidRPr="00351567" w:rsidSect="00E945CA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C5994"/>
    <w:multiLevelType w:val="hybridMultilevel"/>
    <w:tmpl w:val="82D4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58"/>
    <w:rsid w:val="00001905"/>
    <w:rsid w:val="00016B18"/>
    <w:rsid w:val="000B2E97"/>
    <w:rsid w:val="000D7D48"/>
    <w:rsid w:val="00187158"/>
    <w:rsid w:val="00351567"/>
    <w:rsid w:val="00411079"/>
    <w:rsid w:val="005903F5"/>
    <w:rsid w:val="006240F4"/>
    <w:rsid w:val="006730E5"/>
    <w:rsid w:val="00695919"/>
    <w:rsid w:val="006960E3"/>
    <w:rsid w:val="006B18D4"/>
    <w:rsid w:val="006C7F47"/>
    <w:rsid w:val="00744E4D"/>
    <w:rsid w:val="0088547A"/>
    <w:rsid w:val="008B062B"/>
    <w:rsid w:val="009248B2"/>
    <w:rsid w:val="00940C53"/>
    <w:rsid w:val="0099063D"/>
    <w:rsid w:val="00A214F5"/>
    <w:rsid w:val="00C57FAA"/>
    <w:rsid w:val="00C65B4E"/>
    <w:rsid w:val="00C67538"/>
    <w:rsid w:val="00CA532A"/>
    <w:rsid w:val="00CC679F"/>
    <w:rsid w:val="00E945CA"/>
    <w:rsid w:val="00EF069E"/>
    <w:rsid w:val="00F044FE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MichkovaAY</dc:creator>
  <cp:keywords/>
  <dc:description/>
  <cp:lastModifiedBy>MichkovaAY</cp:lastModifiedBy>
  <cp:revision>11</cp:revision>
  <dcterms:created xsi:type="dcterms:W3CDTF">2014-02-28T10:02:00Z</dcterms:created>
  <dcterms:modified xsi:type="dcterms:W3CDTF">2014-10-24T06:36:00Z</dcterms:modified>
</cp:coreProperties>
</file>